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C467" w14:textId="597348DC" w:rsidR="0011503F" w:rsidRPr="00DE609D" w:rsidRDefault="0011503F" w:rsidP="004E3204">
      <w:pPr>
        <w:pStyle w:val="NoSpacing"/>
        <w:jc w:val="center"/>
        <w:rPr>
          <w:rFonts w:asciiTheme="majorHAnsi" w:hAnsiTheme="majorHAnsi" w:cstheme="majorHAnsi"/>
          <w:b/>
          <w:bCs/>
          <w:color w:val="ED7D31" w:themeColor="accent2"/>
        </w:rPr>
      </w:pPr>
      <w:r w:rsidRPr="00DE609D">
        <w:rPr>
          <w:rFonts w:asciiTheme="majorHAnsi" w:hAnsiTheme="majorHAnsi" w:cstheme="majorHAnsi"/>
          <w:b/>
          <w:bCs/>
          <w:color w:val="ED7D31" w:themeColor="accent2"/>
        </w:rPr>
        <w:t>HALLOWEEN HOWL</w:t>
      </w:r>
      <w:r w:rsidR="009F4589" w:rsidRPr="00DE609D">
        <w:rPr>
          <w:rFonts w:asciiTheme="majorHAnsi" w:hAnsiTheme="majorHAnsi" w:cstheme="majorHAnsi"/>
          <w:b/>
          <w:bCs/>
          <w:color w:val="ED7D31" w:themeColor="accent2"/>
        </w:rPr>
        <w:t xml:space="preserve"> – COORDINATOR </w:t>
      </w:r>
      <w:r w:rsidRPr="00DE609D">
        <w:rPr>
          <w:rFonts w:asciiTheme="majorHAnsi" w:hAnsiTheme="majorHAnsi" w:cstheme="majorHAnsi"/>
          <w:b/>
          <w:bCs/>
          <w:color w:val="ED7D31" w:themeColor="accent2"/>
        </w:rPr>
        <w:t>ROLES</w:t>
      </w:r>
    </w:p>
    <w:p w14:paraId="34656E9D" w14:textId="77777777" w:rsidR="0011503F" w:rsidRPr="00DE609D" w:rsidRDefault="0011503F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</w:p>
    <w:p w14:paraId="3C7890F9" w14:textId="733E3D79" w:rsidR="004E3204" w:rsidRPr="00DE609D" w:rsidRDefault="004E3204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  <w:t>DANCE EVENT COORDINATOR</w:t>
      </w:r>
    </w:p>
    <w:p w14:paraId="5F0A9290" w14:textId="77777777" w:rsidR="00302F0F" w:rsidRPr="00DE609D" w:rsidRDefault="00302F0F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The event coordinator: </w:t>
      </w:r>
    </w:p>
    <w:p w14:paraId="2F2CE535" w14:textId="5BA0FB10" w:rsidR="00302F0F" w:rsidRPr="00DE609D" w:rsidRDefault="00302F0F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works closely with the decoration, concession, bake sale, ticket, and music coordinators</w:t>
      </w:r>
      <w:r w:rsidR="00CD2CBD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4AD2C844" w14:textId="2BF65C16" w:rsidR="00302F0F" w:rsidRPr="00DE609D" w:rsidRDefault="00302F0F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keeps the teams on schedule</w:t>
      </w:r>
      <w:r w:rsidR="00CD2CBD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7CEFB44E" w14:textId="0F60F112" w:rsidR="00302F0F" w:rsidRPr="00DE609D" w:rsidRDefault="00302F0F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attends the October PAC meeting and gives and update on the dance</w:t>
      </w:r>
      <w:r w:rsidR="00CD2CBD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04554525" w14:textId="4DE0D7CF" w:rsidR="00302F0F" w:rsidRPr="00DE609D" w:rsidRDefault="00302F0F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connects with the PAC President</w:t>
      </w:r>
      <w:r w:rsidR="00CD2CBD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as needed,</w:t>
      </w:r>
    </w:p>
    <w:p w14:paraId="34F88B6D" w14:textId="2315F2A9" w:rsidR="00CD2CBD" w:rsidRPr="00DE609D" w:rsidRDefault="00CD2CBD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connects with the PAC Communications regarding any information to be emailed out to families and / or posted on the PAC website,</w:t>
      </w:r>
    </w:p>
    <w:p w14:paraId="52365749" w14:textId="53C48393" w:rsidR="00CD2CBD" w:rsidRPr="00DE609D" w:rsidRDefault="00CD2CBD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oversees the set-up of the dance,</w:t>
      </w:r>
    </w:p>
    <w:p w14:paraId="53AC3C9F" w14:textId="2CDEFE62" w:rsidR="00CD2CBD" w:rsidRPr="00DE609D" w:rsidRDefault="00CD2CBD" w:rsidP="00302F0F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ensures enough volunteers have signed up to help on the day of and at the dance.</w:t>
      </w:r>
    </w:p>
    <w:p w14:paraId="03D9F24D" w14:textId="2469AB72" w:rsidR="004E3204" w:rsidRPr="00DE609D" w:rsidRDefault="004E3204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  <w:t>DECORATIONS COORDINATOR</w:t>
      </w:r>
    </w:p>
    <w:p w14:paraId="6B07C1D2" w14:textId="49B8043D" w:rsidR="00CD2CBD" w:rsidRPr="00DE609D" w:rsidRDefault="00CD2CBD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The decorations coordinator:</w:t>
      </w:r>
    </w:p>
    <w:p w14:paraId="6903AA47" w14:textId="77777777" w:rsidR="00D60024" w:rsidRPr="00DE609D" w:rsidRDefault="00D60024" w:rsidP="00D6002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goes through decorations currently stored at the school,</w:t>
      </w:r>
    </w:p>
    <w:p w14:paraId="4CA84B9F" w14:textId="77777777" w:rsidR="00D60024" w:rsidRPr="00DE609D" w:rsidRDefault="00D60024" w:rsidP="00D6002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connects with event coordinator if new decorations are required,</w:t>
      </w:r>
    </w:p>
    <w:p w14:paraId="6F69E6D4" w14:textId="77777777" w:rsidR="00D60024" w:rsidRPr="00DE609D" w:rsidRDefault="00D60024" w:rsidP="00D6002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brings the decorations to the event,</w:t>
      </w:r>
    </w:p>
    <w:p w14:paraId="4CC94B93" w14:textId="77777777" w:rsidR="00D60024" w:rsidRPr="00DE609D" w:rsidRDefault="00D60024" w:rsidP="00D60024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assists with the set up and take down at the dance.</w:t>
      </w:r>
    </w:p>
    <w:p w14:paraId="57CA976F" w14:textId="363C2588" w:rsidR="0011503F" w:rsidRPr="00DE609D" w:rsidRDefault="0011503F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  <w:t>CONCESSION COORDINATOR</w:t>
      </w:r>
    </w:p>
    <w:p w14:paraId="4440F1D3" w14:textId="20070812" w:rsidR="00CD2CBD" w:rsidRPr="00DE609D" w:rsidRDefault="00CD2CBD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The concession coordinator </w:t>
      </w:r>
      <w:r w:rsidR="00633CC3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maintains communication with the bake sale coordinator and the tickets coordinator.  The concession coordinator 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oversees the following:</w:t>
      </w:r>
    </w:p>
    <w:p w14:paraId="4DFD5F15" w14:textId="77777777" w:rsidR="00CC1F20" w:rsidRDefault="0011503F" w:rsidP="00CC1F20">
      <w:pPr>
        <w:pStyle w:val="NoSpacing"/>
        <w:rPr>
          <w:rFonts w:asciiTheme="majorHAnsi" w:hAnsiTheme="majorHAnsi" w:cstheme="majorHAnsi"/>
        </w:rPr>
      </w:pPr>
      <w:r w:rsidRPr="00CC1F20">
        <w:rPr>
          <w:rFonts w:asciiTheme="majorHAnsi" w:hAnsiTheme="majorHAnsi" w:cstheme="majorHAnsi"/>
        </w:rPr>
        <w:t>Food:</w:t>
      </w:r>
    </w:p>
    <w:p w14:paraId="39243D9F" w14:textId="77777777" w:rsidR="00CC1F20" w:rsidRDefault="0011503F" w:rsidP="00CC1F20">
      <w:pPr>
        <w:pStyle w:val="NoSpacing"/>
        <w:numPr>
          <w:ilvl w:val="0"/>
          <w:numId w:val="20"/>
        </w:numPr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CC1F20">
        <w:rPr>
          <w:rFonts w:asciiTheme="majorHAnsi" w:hAnsiTheme="majorHAnsi" w:cstheme="majorHAnsi"/>
        </w:rPr>
        <w:t xml:space="preserve">Order pizza (location TBD – please speak with </w:t>
      </w:r>
      <w:r w:rsidR="004E3204" w:rsidRPr="00CC1F20">
        <w:rPr>
          <w:rFonts w:asciiTheme="majorHAnsi" w:hAnsiTheme="majorHAnsi" w:cstheme="majorHAnsi"/>
        </w:rPr>
        <w:t>Event Coordinator</w:t>
      </w:r>
      <w:r w:rsidRPr="00CC1F20">
        <w:rPr>
          <w:rFonts w:asciiTheme="majorHAnsi" w:hAnsiTheme="majorHAnsi" w:cstheme="majorHAnsi"/>
        </w:rPr>
        <w:t>)</w:t>
      </w:r>
      <w:r w:rsidR="007E6154" w:rsidRPr="00CC1F20">
        <w:rPr>
          <w:rFonts w:asciiTheme="majorHAnsi" w:hAnsiTheme="majorHAnsi" w:cstheme="majorHAnsi"/>
        </w:rPr>
        <w:t>,</w:t>
      </w:r>
    </w:p>
    <w:p w14:paraId="00DC96BE" w14:textId="77777777" w:rsidR="00CC1F20" w:rsidRDefault="0011503F" w:rsidP="00CC1F20">
      <w:pPr>
        <w:pStyle w:val="NoSpacing"/>
        <w:numPr>
          <w:ilvl w:val="0"/>
          <w:numId w:val="20"/>
        </w:numPr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CC1F20">
        <w:rPr>
          <w:rFonts w:asciiTheme="majorHAnsi" w:hAnsiTheme="majorHAnsi" w:cstheme="majorHAnsi"/>
        </w:rPr>
        <w:t>Determine the quantity of the order</w:t>
      </w:r>
      <w:r w:rsidR="007E6154" w:rsidRPr="00CC1F20">
        <w:rPr>
          <w:rFonts w:asciiTheme="majorHAnsi" w:hAnsiTheme="majorHAnsi" w:cstheme="majorHAnsi"/>
        </w:rPr>
        <w:t>,</w:t>
      </w:r>
    </w:p>
    <w:p w14:paraId="30018B2E" w14:textId="77777777" w:rsidR="00CC1F20" w:rsidRDefault="0011503F" w:rsidP="00CC1F20">
      <w:pPr>
        <w:pStyle w:val="NoSpacing"/>
        <w:numPr>
          <w:ilvl w:val="0"/>
          <w:numId w:val="20"/>
        </w:numPr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Arrange delivery or pick up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141F79A4" w14:textId="77777777" w:rsidR="00CC1F20" w:rsidRDefault="0011503F" w:rsidP="00CC1F20">
      <w:pPr>
        <w:pStyle w:val="NoSpacing"/>
        <w:numPr>
          <w:ilvl w:val="0"/>
          <w:numId w:val="20"/>
        </w:numPr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Is a re-order throughout the evening possible?</w:t>
      </w:r>
      <w:r w:rsidR="004E320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</w:t>
      </w: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Determine price per slice and potential selling price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0EF78C4B" w14:textId="77777777" w:rsidR="00CC1F20" w:rsidRDefault="0011503F" w:rsidP="00CC1F20">
      <w:pPr>
        <w:pStyle w:val="NoSpacing"/>
        <w:numPr>
          <w:ilvl w:val="0"/>
          <w:numId w:val="20"/>
        </w:numPr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Determine and source other potential concession food items (chips, sushi, mac and cheese, etc.), their cost and potential selling price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6B09734D" w14:textId="1A782A32" w:rsidR="0011503F" w:rsidRPr="00CC1F20" w:rsidRDefault="0011503F" w:rsidP="00CC1F20">
      <w:pPr>
        <w:pStyle w:val="NoSpacing"/>
        <w:numPr>
          <w:ilvl w:val="0"/>
          <w:numId w:val="20"/>
        </w:numPr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Ensure options are available for common allergies and food preferences (ex, nuts, dairy free, gluten free, vegetarian)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.</w:t>
      </w:r>
    </w:p>
    <w:p w14:paraId="3A2A1A1E" w14:textId="49CDE1B4" w:rsidR="009F4589" w:rsidRPr="00CC1F20" w:rsidRDefault="0011503F" w:rsidP="00CC1F20">
      <w:pPr>
        <w:pStyle w:val="NoSpacing"/>
        <w:rPr>
          <w:rFonts w:asciiTheme="majorHAnsi" w:hAnsiTheme="majorHAnsi" w:cstheme="majorHAnsi"/>
        </w:rPr>
      </w:pPr>
      <w:r w:rsidRPr="00CC1F20">
        <w:rPr>
          <w:rFonts w:asciiTheme="majorHAnsi" w:hAnsiTheme="majorHAnsi" w:cstheme="majorHAnsi"/>
        </w:rPr>
        <w:t>Drinks:</w:t>
      </w:r>
    </w:p>
    <w:p w14:paraId="2C581338" w14:textId="77777777" w:rsidR="00CC1F20" w:rsidRDefault="0011503F" w:rsidP="00CC1F20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 w:rsidRPr="00CC1F20">
        <w:rPr>
          <w:rFonts w:asciiTheme="majorHAnsi" w:hAnsiTheme="majorHAnsi" w:cstheme="majorHAnsi"/>
        </w:rPr>
        <w:t>Determine and source beverages</w:t>
      </w:r>
      <w:r w:rsidR="007E6154" w:rsidRPr="00CC1F20">
        <w:rPr>
          <w:rFonts w:asciiTheme="majorHAnsi" w:hAnsiTheme="majorHAnsi" w:cstheme="majorHAnsi"/>
        </w:rPr>
        <w:t>,</w:t>
      </w:r>
    </w:p>
    <w:p w14:paraId="796CB511" w14:textId="77777777" w:rsidR="00CC1F20" w:rsidRPr="00CC1F20" w:rsidRDefault="0011503F" w:rsidP="00CC1F20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Coordinate purchase of beverages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40BC90F5" w14:textId="77777777" w:rsidR="00CC1F20" w:rsidRPr="00CC1F20" w:rsidRDefault="0011503F" w:rsidP="00CC1F20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Coordinate transportation to the event location (Bayside Middle School, 1101 Newton Place)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5CCE9478" w14:textId="78E9E9D5" w:rsidR="0011503F" w:rsidRPr="00CC1F20" w:rsidRDefault="0011503F" w:rsidP="00CC1F20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Determine price per drink and potential selling price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.</w:t>
      </w:r>
    </w:p>
    <w:p w14:paraId="7C229755" w14:textId="1C0946DB" w:rsidR="0011503F" w:rsidRPr="00CC1F20" w:rsidRDefault="0011503F" w:rsidP="00CC1F20">
      <w:pPr>
        <w:pStyle w:val="NoSpacing"/>
        <w:rPr>
          <w:rFonts w:asciiTheme="majorHAnsi" w:hAnsiTheme="majorHAnsi" w:cstheme="majorHAnsi"/>
        </w:rPr>
      </w:pPr>
      <w:r w:rsidRPr="00CC1F20">
        <w:rPr>
          <w:rFonts w:asciiTheme="majorHAnsi" w:hAnsiTheme="majorHAnsi" w:cstheme="majorHAnsi"/>
        </w:rPr>
        <w:t>Other:</w:t>
      </w:r>
    </w:p>
    <w:p w14:paraId="44D2F582" w14:textId="77777777" w:rsidR="00CC1F20" w:rsidRDefault="0011503F" w:rsidP="00CC1F20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r w:rsidRPr="00CC1F20">
        <w:rPr>
          <w:rFonts w:asciiTheme="majorHAnsi" w:hAnsiTheme="majorHAnsi" w:cstheme="majorHAnsi"/>
        </w:rPr>
        <w:t>Supervise volunteer concession workers throughout the evening</w:t>
      </w:r>
      <w:r w:rsidR="007E6154" w:rsidRPr="00CC1F20">
        <w:rPr>
          <w:rFonts w:asciiTheme="majorHAnsi" w:hAnsiTheme="majorHAnsi" w:cstheme="majorHAnsi"/>
        </w:rPr>
        <w:t>,</w:t>
      </w:r>
    </w:p>
    <w:p w14:paraId="284F117B" w14:textId="77777777" w:rsidR="00CC1F20" w:rsidRPr="00CC1F20" w:rsidRDefault="0011503F" w:rsidP="00CC1F20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Determine a meal combo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47D443ED" w14:textId="71B42DD4" w:rsidR="00FD26B6" w:rsidRPr="00CC1F20" w:rsidRDefault="0011503F" w:rsidP="00CC1F20">
      <w:pPr>
        <w:pStyle w:val="NoSpacing"/>
        <w:numPr>
          <w:ilvl w:val="0"/>
          <w:numId w:val="22"/>
        </w:numPr>
        <w:rPr>
          <w:rFonts w:asciiTheme="majorHAnsi" w:hAnsiTheme="majorHAnsi" w:cstheme="majorHAnsi"/>
        </w:rPr>
      </w:pPr>
      <w:r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Determine a meal combo price</w:t>
      </w:r>
      <w:r w:rsidR="007E6154" w:rsidRPr="00CC1F20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.</w:t>
      </w:r>
    </w:p>
    <w:p w14:paraId="6E7CC812" w14:textId="77777777" w:rsidR="00CC1F20" w:rsidRDefault="00CC1F20" w:rsidP="00CC1F2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</w:p>
    <w:p w14:paraId="54A480EB" w14:textId="0012DB89" w:rsidR="0011503F" w:rsidRPr="00BA4AF3" w:rsidRDefault="0011503F" w:rsidP="00BA4AF3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  <w:r w:rsidRPr="00BA4AF3"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  <w:lastRenderedPageBreak/>
        <w:t>BAKE SALE COORDINATOR</w:t>
      </w:r>
    </w:p>
    <w:p w14:paraId="1C6A98CC" w14:textId="18132889" w:rsidR="00633CC3" w:rsidRPr="00DE609D" w:rsidRDefault="00633CC3" w:rsidP="00633CC3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The concession coordinator maintains communication with the 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concession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coordinator and the tickets coordinator.  The 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bake sale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coordinator oversees the following:</w:t>
      </w:r>
    </w:p>
    <w:p w14:paraId="79077867" w14:textId="71E80BEF" w:rsidR="00D71B10" w:rsidRPr="00DE609D" w:rsidRDefault="00D71B10" w:rsidP="00CD2CB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maintains communication with the event coordinator and the concession coordinator,</w:t>
      </w:r>
    </w:p>
    <w:p w14:paraId="7F81F775" w14:textId="5D4346FE" w:rsidR="00CD2CBD" w:rsidRPr="00DE609D" w:rsidRDefault="00CD2CBD" w:rsidP="00CD2CB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oordinate a drop off location and time for the bake sale items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0C6A2898" w14:textId="7AAAA110" w:rsidR="00CD2CBD" w:rsidRPr="00DE609D" w:rsidRDefault="0011503F" w:rsidP="0052165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For example: at the community hall before and/or after school, alternate location, at the dance itself, etc.</w:t>
      </w:r>
      <w:r w:rsidR="00CD2CBD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4A45303A" w14:textId="77777777" w:rsidR="00CD2CBD" w:rsidRPr="00DE609D" w:rsidRDefault="00CD2CBD" w:rsidP="00CD2CB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oordinate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s 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transportation of items to the event location (Bayside Middle School, 1101 N</w:t>
      </w:r>
      <w:r w:rsidR="004E3204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ew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ton Place)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59F7BEE4" w14:textId="6C5DA3D0" w:rsidR="00CD2CBD" w:rsidRPr="00DE609D" w:rsidRDefault="00CD2CBD" w:rsidP="00CD2CB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e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nsure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s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all sale items are clearly labelled for allergens (ex. no nuts, gluten free, dairy free, vegan, etc.)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</w:t>
      </w:r>
    </w:p>
    <w:p w14:paraId="0C5D2F65" w14:textId="48588F9B" w:rsidR="00CD2CBD" w:rsidRPr="00DE609D" w:rsidRDefault="00CD2CBD" w:rsidP="00CD2CB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p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rice the bake sale items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, and,</w:t>
      </w:r>
    </w:p>
    <w:p w14:paraId="498E9166" w14:textId="088A0C3F" w:rsidR="0011503F" w:rsidRPr="00DE609D" w:rsidRDefault="00CD2CBD" w:rsidP="00CD2CB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s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upervise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s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volunteer bake sale workers throughout the evening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.</w:t>
      </w:r>
    </w:p>
    <w:p w14:paraId="2646DE08" w14:textId="4D2969D9" w:rsidR="004E3204" w:rsidRPr="00DE609D" w:rsidRDefault="004E3204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  <w:t>TICKET COORDINATOR</w:t>
      </w:r>
    </w:p>
    <w:p w14:paraId="575DA59C" w14:textId="1926BCB3" w:rsidR="00CD2CBD" w:rsidRPr="00DE609D" w:rsidRDefault="00CD2CBD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The ticket coordinator:</w:t>
      </w:r>
    </w:p>
    <w:p w14:paraId="7A14835A" w14:textId="1AD7279D" w:rsidR="00D60024" w:rsidRPr="00DE609D" w:rsidRDefault="00D60024" w:rsidP="00D60024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maintains communication with the event coordinator,</w:t>
      </w:r>
      <w:r w:rsidR="00633CC3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concession coordinator and bake sale coordinators,</w:t>
      </w:r>
    </w:p>
    <w:p w14:paraId="27946C2D" w14:textId="3BBB0514" w:rsidR="00D60024" w:rsidRPr="00DE609D" w:rsidRDefault="00D60024" w:rsidP="00D60024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communicates with Sarah Angus (</w:t>
      </w:r>
      <w:hyperlink r:id="rId5" w:history="1">
        <w:r w:rsidR="00877218" w:rsidRPr="00DE609D">
          <w:rPr>
            <w:rStyle w:val="Hyperlink"/>
            <w:rFonts w:asciiTheme="majorHAnsi" w:eastAsia="Times New Roman" w:hAnsiTheme="majorHAnsi" w:cstheme="majorHAnsi"/>
            <w:kern w:val="0"/>
            <w14:ligatures w14:val="none"/>
          </w:rPr>
          <w:t>sarah.r.angus@gmail.com</w:t>
        </w:r>
      </w:hyperlink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) and/or Angela Formosa-Gray (</w:t>
      </w:r>
      <w:hyperlink r:id="rId6" w:history="1">
        <w:r w:rsidR="00877218" w:rsidRPr="00DE609D">
          <w:rPr>
            <w:rStyle w:val="Hyperlink"/>
            <w:rFonts w:asciiTheme="majorHAnsi" w:eastAsia="Times New Roman" w:hAnsiTheme="majorHAnsi" w:cstheme="majorHAnsi"/>
            <w:kern w:val="0"/>
            <w14:ligatures w14:val="none"/>
          </w:rPr>
          <w:t>angela.formosa.gray@gmail.com</w:t>
        </w:r>
      </w:hyperlink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) if tickets will be sold in advance through the </w:t>
      </w:r>
      <w:proofErr w:type="spellStart"/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MunchaLunch</w:t>
      </w:r>
      <w:proofErr w:type="spellEnd"/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system,</w:t>
      </w:r>
    </w:p>
    <w:p w14:paraId="71FD7FF8" w14:textId="7D2CBCFA" w:rsidR="00D60024" w:rsidRPr="00DE609D" w:rsidRDefault="00D60024" w:rsidP="00633CC3">
      <w:pPr>
        <w:pStyle w:val="ListParagraph"/>
        <w:numPr>
          <w:ilvl w:val="1"/>
          <w:numId w:val="13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if tickets are sold in advance, ensures all purchased tickets are bundled and labelled for the dance,</w:t>
      </w:r>
    </w:p>
    <w:p w14:paraId="40593D2A" w14:textId="77777777" w:rsidR="00D60024" w:rsidRPr="00DE609D" w:rsidRDefault="00D60024" w:rsidP="00D60024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brings all tickets to the dance,</w:t>
      </w:r>
    </w:p>
    <w:p w14:paraId="5C73C833" w14:textId="364A7783" w:rsidR="00D60024" w:rsidRPr="00DE609D" w:rsidRDefault="00D60024" w:rsidP="00D60024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has a float for </w:t>
      </w:r>
      <w:r w:rsidR="00633CC3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onsite 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tickets s</w:t>
      </w:r>
      <w:r w:rsidR="00633CC3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ales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– communicates with Tina Cameron (</w:t>
      </w:r>
      <w:hyperlink r:id="rId7" w:history="1">
        <w:r w:rsidR="00877218" w:rsidRPr="00DE609D">
          <w:rPr>
            <w:rStyle w:val="Hyperlink"/>
            <w:rFonts w:asciiTheme="majorHAnsi" w:eastAsia="Times New Roman" w:hAnsiTheme="majorHAnsi" w:cstheme="majorHAnsi"/>
            <w:kern w:val="0"/>
            <w14:ligatures w14:val="none"/>
          </w:rPr>
          <w:t>tina@jamescameroninc.com</w:t>
        </w:r>
      </w:hyperlink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) and/or Jim Cameron</w:t>
      </w:r>
      <w:r w:rsidR="00877218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(</w:t>
      </w:r>
      <w:hyperlink r:id="rId8" w:history="1">
        <w:r w:rsidR="00877218" w:rsidRPr="00DE609D">
          <w:rPr>
            <w:rStyle w:val="Hyperlink"/>
            <w:rFonts w:asciiTheme="majorHAnsi" w:eastAsia="Times New Roman" w:hAnsiTheme="majorHAnsi" w:cstheme="majorHAnsi"/>
            <w:kern w:val="0"/>
            <w14:ligatures w14:val="none"/>
          </w:rPr>
          <w:t>james@jamescameroninc.com</w:t>
        </w:r>
      </w:hyperlink>
      <w:r w:rsidR="00877218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)</w:t>
      </w: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(PAC Treasurers)</w:t>
      </w:r>
      <w:r w:rsidR="00633CC3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to arrange the float and return of the float and proceeds</w:t>
      </w:r>
    </w:p>
    <w:p w14:paraId="562B8093" w14:textId="0164EBF7" w:rsidR="004E3204" w:rsidRPr="00DE609D" w:rsidRDefault="004E3204" w:rsidP="0011503F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  <w:t>MUSIC COORDINATOR</w:t>
      </w:r>
    </w:p>
    <w:p w14:paraId="73BD8336" w14:textId="0C0F8E42" w:rsidR="00CD2CBD" w:rsidRPr="00DE609D" w:rsidRDefault="00CD2CBD" w:rsidP="004E3204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The music coordinator:</w:t>
      </w:r>
    </w:p>
    <w:p w14:paraId="3CF9F7CB" w14:textId="61A76370" w:rsidR="0074187A" w:rsidRPr="00DE609D" w:rsidRDefault="0074187A" w:rsidP="0074187A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finds a DJ or two for the event,</w:t>
      </w:r>
    </w:p>
    <w:p w14:paraId="2A3C7A1E" w14:textId="07CA8601" w:rsidR="00633CC3" w:rsidRPr="00DE609D" w:rsidRDefault="00633CC3" w:rsidP="00633CC3">
      <w:pPr>
        <w:pStyle w:val="ListParagraph"/>
        <w:numPr>
          <w:ilvl w:val="1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optional: sends out song requests in advance to the students in the school,</w:t>
      </w:r>
    </w:p>
    <w:p w14:paraId="7A184ED4" w14:textId="6107B6E7" w:rsidR="0074187A" w:rsidRPr="00DE609D" w:rsidRDefault="0074187A" w:rsidP="0074187A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obtains the sound system from the school,</w:t>
      </w:r>
    </w:p>
    <w:p w14:paraId="31642650" w14:textId="6122E262" w:rsidR="0074187A" w:rsidRPr="00DE609D" w:rsidRDefault="0074187A" w:rsidP="0074187A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brings the equipment to the event and back to the school the following week,</w:t>
      </w:r>
    </w:p>
    <w:p w14:paraId="14D1DE14" w14:textId="75C56018" w:rsidR="004E3204" w:rsidRPr="00DE609D" w:rsidRDefault="0074187A" w:rsidP="004E320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sets up the equipment at the dance or ensures it is set up if someone else is doing the set up – will require a table and the sound system,</w:t>
      </w:r>
    </w:p>
    <w:p w14:paraId="3160CD4E" w14:textId="28309D98" w:rsidR="0074187A" w:rsidRPr="00DE609D" w:rsidRDefault="0074187A" w:rsidP="004E3204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maintains communication with the event coordinator.</w:t>
      </w:r>
    </w:p>
    <w:p w14:paraId="1A2F7A8F" w14:textId="2F29A266" w:rsidR="004164A8" w:rsidRPr="00DE609D" w:rsidRDefault="004E3204" w:rsidP="004E3204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14:ligatures w14:val="none"/>
        </w:rPr>
      </w:pPr>
      <w:r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I</w:t>
      </w:r>
      <w:r w:rsidR="0011503F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>f you have any questions, please email the PAC at</w:t>
      </w:r>
      <w:r w:rsidR="00877218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</w:t>
      </w:r>
      <w:hyperlink r:id="rId9" w:history="1">
        <w:r w:rsidR="00877218" w:rsidRPr="00DE609D">
          <w:rPr>
            <w:rStyle w:val="Hyperlink"/>
            <w:rFonts w:asciiTheme="majorHAnsi" w:eastAsia="Times New Roman" w:hAnsiTheme="majorHAnsi" w:cstheme="majorHAnsi"/>
            <w:kern w:val="0"/>
            <w14:ligatures w14:val="none"/>
          </w:rPr>
          <w:t>prospectlakepac@gmail.com</w:t>
        </w:r>
      </w:hyperlink>
      <w:r w:rsidR="00877218" w:rsidRPr="00DE609D">
        <w:rPr>
          <w:rFonts w:asciiTheme="majorHAnsi" w:eastAsia="Times New Roman" w:hAnsiTheme="majorHAnsi" w:cstheme="majorHAnsi"/>
          <w:color w:val="333333"/>
          <w:kern w:val="0"/>
          <w14:ligatures w14:val="none"/>
        </w:rPr>
        <w:t xml:space="preserve"> </w:t>
      </w:r>
    </w:p>
    <w:sectPr w:rsidR="004164A8" w:rsidRPr="00DE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383"/>
    <w:multiLevelType w:val="multilevel"/>
    <w:tmpl w:val="264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80CEC"/>
    <w:multiLevelType w:val="multilevel"/>
    <w:tmpl w:val="B80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6418E"/>
    <w:multiLevelType w:val="hybridMultilevel"/>
    <w:tmpl w:val="6900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0EF1"/>
    <w:multiLevelType w:val="hybridMultilevel"/>
    <w:tmpl w:val="CE2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90F"/>
    <w:multiLevelType w:val="hybridMultilevel"/>
    <w:tmpl w:val="F602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567"/>
    <w:multiLevelType w:val="hybridMultilevel"/>
    <w:tmpl w:val="D9B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452"/>
    <w:multiLevelType w:val="hybridMultilevel"/>
    <w:tmpl w:val="B7BC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34FD"/>
    <w:multiLevelType w:val="hybridMultilevel"/>
    <w:tmpl w:val="F65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003E"/>
    <w:multiLevelType w:val="hybridMultilevel"/>
    <w:tmpl w:val="FA02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5F51"/>
    <w:multiLevelType w:val="hybridMultilevel"/>
    <w:tmpl w:val="FDD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1148"/>
    <w:multiLevelType w:val="hybridMultilevel"/>
    <w:tmpl w:val="6A5E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1045"/>
    <w:multiLevelType w:val="hybridMultilevel"/>
    <w:tmpl w:val="F75E8D72"/>
    <w:lvl w:ilvl="0" w:tplc="9180753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E1E84"/>
    <w:multiLevelType w:val="hybridMultilevel"/>
    <w:tmpl w:val="BA9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23908"/>
    <w:multiLevelType w:val="hybridMultilevel"/>
    <w:tmpl w:val="0D80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95AD0"/>
    <w:multiLevelType w:val="hybridMultilevel"/>
    <w:tmpl w:val="3CB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0DF8"/>
    <w:multiLevelType w:val="hybridMultilevel"/>
    <w:tmpl w:val="45E6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1885"/>
    <w:multiLevelType w:val="hybridMultilevel"/>
    <w:tmpl w:val="A5B0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40136"/>
    <w:multiLevelType w:val="multilevel"/>
    <w:tmpl w:val="5B4C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530F7"/>
    <w:multiLevelType w:val="multilevel"/>
    <w:tmpl w:val="57F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5411B"/>
    <w:multiLevelType w:val="hybridMultilevel"/>
    <w:tmpl w:val="EC1E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036C7"/>
    <w:multiLevelType w:val="hybridMultilevel"/>
    <w:tmpl w:val="796C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C3663"/>
    <w:multiLevelType w:val="hybridMultilevel"/>
    <w:tmpl w:val="DA16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568753">
    <w:abstractNumId w:val="18"/>
  </w:num>
  <w:num w:numId="2" w16cid:durableId="2146463027">
    <w:abstractNumId w:val="1"/>
  </w:num>
  <w:num w:numId="3" w16cid:durableId="202907779">
    <w:abstractNumId w:val="0"/>
  </w:num>
  <w:num w:numId="4" w16cid:durableId="1994140951">
    <w:abstractNumId w:val="17"/>
  </w:num>
  <w:num w:numId="5" w16cid:durableId="1176917826">
    <w:abstractNumId w:val="11"/>
  </w:num>
  <w:num w:numId="6" w16cid:durableId="1132791722">
    <w:abstractNumId w:val="6"/>
  </w:num>
  <w:num w:numId="7" w16cid:durableId="1153835227">
    <w:abstractNumId w:val="4"/>
  </w:num>
  <w:num w:numId="8" w16cid:durableId="1926769046">
    <w:abstractNumId w:val="2"/>
  </w:num>
  <w:num w:numId="9" w16cid:durableId="1776123753">
    <w:abstractNumId w:val="10"/>
  </w:num>
  <w:num w:numId="10" w16cid:durableId="1577013577">
    <w:abstractNumId w:val="3"/>
  </w:num>
  <w:num w:numId="11" w16cid:durableId="1829516028">
    <w:abstractNumId w:val="8"/>
  </w:num>
  <w:num w:numId="12" w16cid:durableId="1974943436">
    <w:abstractNumId w:val="20"/>
  </w:num>
  <w:num w:numId="13" w16cid:durableId="153180157">
    <w:abstractNumId w:val="16"/>
  </w:num>
  <w:num w:numId="14" w16cid:durableId="1813209086">
    <w:abstractNumId w:val="15"/>
  </w:num>
  <w:num w:numId="15" w16cid:durableId="1979217742">
    <w:abstractNumId w:val="7"/>
  </w:num>
  <w:num w:numId="16" w16cid:durableId="474447327">
    <w:abstractNumId w:val="9"/>
  </w:num>
  <w:num w:numId="17" w16cid:durableId="727802821">
    <w:abstractNumId w:val="14"/>
  </w:num>
  <w:num w:numId="18" w16cid:durableId="1840729951">
    <w:abstractNumId w:val="12"/>
  </w:num>
  <w:num w:numId="19" w16cid:durableId="1178235113">
    <w:abstractNumId w:val="19"/>
  </w:num>
  <w:num w:numId="20" w16cid:durableId="1192955534">
    <w:abstractNumId w:val="5"/>
  </w:num>
  <w:num w:numId="21" w16cid:durableId="2018342922">
    <w:abstractNumId w:val="21"/>
  </w:num>
  <w:num w:numId="22" w16cid:durableId="21108144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3F"/>
    <w:rsid w:val="0011503F"/>
    <w:rsid w:val="00302F0F"/>
    <w:rsid w:val="004164A8"/>
    <w:rsid w:val="004E3204"/>
    <w:rsid w:val="00633CC3"/>
    <w:rsid w:val="0074187A"/>
    <w:rsid w:val="007E6154"/>
    <w:rsid w:val="00877218"/>
    <w:rsid w:val="009F4589"/>
    <w:rsid w:val="00BA4AF3"/>
    <w:rsid w:val="00BC71F8"/>
    <w:rsid w:val="00CC1F20"/>
    <w:rsid w:val="00CD2CBD"/>
    <w:rsid w:val="00D60024"/>
    <w:rsid w:val="00D71B10"/>
    <w:rsid w:val="00DE609D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D248"/>
  <w15:chartTrackingRefBased/>
  <w15:docId w15:val="{CE18F201-7C8F-43FC-AE27-6F9F59D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1503F"/>
    <w:rPr>
      <w:color w:val="0000FF"/>
      <w:u w:val="single"/>
    </w:rPr>
  </w:style>
  <w:style w:type="paragraph" w:styleId="NoSpacing">
    <w:name w:val="No Spacing"/>
    <w:uiPriority w:val="1"/>
    <w:qFormat/>
    <w:rsid w:val="004E3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F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jamescameron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a@jamescameron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.formosa.gra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rah.r.angu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spectlake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13</cp:revision>
  <dcterms:created xsi:type="dcterms:W3CDTF">2023-09-21T20:58:00Z</dcterms:created>
  <dcterms:modified xsi:type="dcterms:W3CDTF">2023-09-23T21:54:00Z</dcterms:modified>
</cp:coreProperties>
</file>