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435" w14:textId="1C3C9CA1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bCs/>
          <w:color w:val="98CA3E"/>
        </w:rPr>
      </w:pPr>
      <w:r w:rsidRPr="00E82A6A">
        <w:rPr>
          <w:rFonts w:asciiTheme="majorHAnsi" w:hAnsiTheme="majorHAnsi" w:cstheme="majorHAnsi"/>
          <w:b/>
          <w:bCs/>
          <w:noProof/>
          <w:color w:val="98CA3E"/>
        </w:rPr>
        <w:drawing>
          <wp:inline distT="0" distB="0" distL="0" distR="0" wp14:anchorId="5BC58793" wp14:editId="10DA27FC">
            <wp:extent cx="1533525" cy="1428750"/>
            <wp:effectExtent l="0" t="0" r="0" b="0"/>
            <wp:docPr id="682662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0AF6F" w14:textId="4DCC8A59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PROSPECT LAKE ELEMENTARY SCHOOL</w:t>
      </w:r>
    </w:p>
    <w:p w14:paraId="15CAA940" w14:textId="08ABAFB7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sz w:val="26"/>
          <w:szCs w:val="26"/>
        </w:rPr>
      </w:pPr>
      <w:r w:rsidRPr="00E82A6A">
        <w:rPr>
          <w:rFonts w:asciiTheme="majorHAnsi" w:hAnsiTheme="majorHAnsi" w:cstheme="majorHAnsi"/>
          <w:b/>
          <w:bCs/>
          <w:sz w:val="26"/>
          <w:szCs w:val="26"/>
        </w:rPr>
        <w:t>SPIRIT WEAR</w:t>
      </w:r>
    </w:p>
    <w:p w14:paraId="622BCAEF" w14:textId="77777777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</w:p>
    <w:p w14:paraId="1ACBC156" w14:textId="3AE444AF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E82A6A">
        <w:rPr>
          <w:rFonts w:asciiTheme="majorHAnsi" w:hAnsiTheme="majorHAnsi" w:cstheme="majorHAnsi"/>
          <w:color w:val="333333"/>
        </w:rPr>
        <w:t>Please check out our new Prospect Lake spirit wear at the online store linked here: </w:t>
      </w:r>
    </w:p>
    <w:p w14:paraId="15C4C5DA" w14:textId="77777777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hyperlink r:id="rId5" w:history="1">
        <w:r w:rsidRPr="00E82A6A">
          <w:rPr>
            <w:rStyle w:val="Hyperlink"/>
            <w:rFonts w:asciiTheme="majorHAnsi" w:hAnsiTheme="majorHAnsi" w:cstheme="majorHAnsi"/>
            <w:color w:val="0070A8"/>
          </w:rPr>
          <w:t>https://store.passionsports.ca/PLES23</w:t>
        </w:r>
      </w:hyperlink>
    </w:p>
    <w:p w14:paraId="5570D1F6" w14:textId="77777777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</w:p>
    <w:p w14:paraId="38E70C38" w14:textId="4515191A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E82A6A">
        <w:rPr>
          <w:rFonts w:asciiTheme="majorHAnsi" w:hAnsiTheme="majorHAnsi" w:cstheme="majorHAnsi"/>
          <w:color w:val="333333"/>
        </w:rPr>
        <w:t>There are also a few "Grad 2024" items designed just for our Grade 5 students.  These will have all the Grade 5 students' signatures on the back.  </w:t>
      </w:r>
    </w:p>
    <w:p w14:paraId="2D154C95" w14:textId="77777777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</w:p>
    <w:p w14:paraId="12CC99E3" w14:textId="6433AA33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E82A6A">
        <w:rPr>
          <w:rFonts w:asciiTheme="majorHAnsi" w:hAnsiTheme="majorHAnsi" w:cstheme="majorHAnsi"/>
          <w:color w:val="333333"/>
        </w:rPr>
        <w:t>This store has a short turnaround time.  </w:t>
      </w:r>
    </w:p>
    <w:p w14:paraId="7F00E8DA" w14:textId="77777777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bCs/>
          <w:color w:val="333333"/>
        </w:rPr>
      </w:pPr>
    </w:p>
    <w:p w14:paraId="4E384F43" w14:textId="7C85747D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E82A6A">
        <w:rPr>
          <w:rFonts w:asciiTheme="majorHAnsi" w:hAnsiTheme="majorHAnsi" w:cstheme="majorHAnsi"/>
          <w:b/>
          <w:bCs/>
          <w:color w:val="333333"/>
        </w:rPr>
        <w:t xml:space="preserve">All orders must be completed by September </w:t>
      </w:r>
      <w:r>
        <w:rPr>
          <w:rFonts w:asciiTheme="majorHAnsi" w:hAnsiTheme="majorHAnsi" w:cstheme="majorHAnsi"/>
          <w:b/>
          <w:bCs/>
          <w:color w:val="333333"/>
        </w:rPr>
        <w:t>25</w:t>
      </w:r>
      <w:r w:rsidRPr="00E82A6A">
        <w:rPr>
          <w:rFonts w:asciiTheme="majorHAnsi" w:hAnsiTheme="majorHAnsi" w:cstheme="majorHAnsi"/>
          <w:b/>
          <w:bCs/>
          <w:color w:val="333333"/>
        </w:rPr>
        <w:t>th</w:t>
      </w:r>
      <w:r w:rsidRPr="00E82A6A">
        <w:rPr>
          <w:rFonts w:asciiTheme="majorHAnsi" w:hAnsiTheme="majorHAnsi" w:cstheme="majorHAnsi"/>
          <w:color w:val="333333"/>
        </w:rPr>
        <w:t>.</w:t>
      </w:r>
    </w:p>
    <w:p w14:paraId="032F97E8" w14:textId="77777777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</w:p>
    <w:p w14:paraId="6145A736" w14:textId="26D2E1DD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E82A6A">
        <w:rPr>
          <w:rFonts w:asciiTheme="majorHAnsi" w:hAnsiTheme="majorHAnsi" w:cstheme="majorHAnsi"/>
          <w:color w:val="333333"/>
        </w:rPr>
        <w:t>Thank you to our very own PLES parent Jordan Crump for his design on the Spirit Wear.</w:t>
      </w:r>
    </w:p>
    <w:p w14:paraId="529D11A4" w14:textId="77777777" w:rsid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</w:p>
    <w:p w14:paraId="482CB5B5" w14:textId="53E350BC" w:rsidR="00E82A6A" w:rsidRPr="00E82A6A" w:rsidRDefault="00E82A6A" w:rsidP="00E82A6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E82A6A">
        <w:rPr>
          <w:rFonts w:asciiTheme="majorHAnsi" w:hAnsiTheme="majorHAnsi" w:cstheme="majorHAnsi"/>
          <w:color w:val="333333"/>
        </w:rPr>
        <w:t>Grab a hat, hoodie, shirt, or other panther item you love to show your school spirit.</w:t>
      </w:r>
    </w:p>
    <w:p w14:paraId="63C8FD81" w14:textId="77777777" w:rsidR="004164A8" w:rsidRPr="00E82A6A" w:rsidRDefault="004164A8">
      <w:pPr>
        <w:rPr>
          <w:rFonts w:asciiTheme="majorHAnsi" w:hAnsiTheme="majorHAnsi" w:cstheme="majorHAnsi"/>
          <w:sz w:val="24"/>
          <w:szCs w:val="24"/>
        </w:rPr>
      </w:pPr>
    </w:p>
    <w:sectPr w:rsidR="004164A8" w:rsidRPr="00E8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6A"/>
    <w:rsid w:val="004164A8"/>
    <w:rsid w:val="00E82A6A"/>
    <w:rsid w:val="00F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1268"/>
  <w15:chartTrackingRefBased/>
  <w15:docId w15:val="{FED3BFA4-ACB0-4FB1-9ECD-63796C7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8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re.passionsports.ca/PLES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2023-09-23T23:02:00Z</dcterms:created>
  <dcterms:modified xsi:type="dcterms:W3CDTF">2023-09-23T23:02:00Z</dcterms:modified>
</cp:coreProperties>
</file>